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7E41" w:rsidRDefault="008E633F" w:rsidP="005F0904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E633F">
        <w:rPr>
          <w:rFonts w:ascii="Times New Roman" w:hAnsi="Times New Roman" w:cs="Times New Roman"/>
          <w:b/>
          <w:sz w:val="36"/>
          <w:szCs w:val="36"/>
        </w:rPr>
        <w:t>Some Profile of</w:t>
      </w:r>
      <w:r>
        <w:rPr>
          <w:rFonts w:ascii="Times New Roman" w:hAnsi="Times New Roman" w:cs="Times New Roman"/>
          <w:b/>
          <w:sz w:val="36"/>
          <w:szCs w:val="36"/>
        </w:rPr>
        <w:t xml:space="preserve"> H</w:t>
      </w:r>
      <w:r w:rsidR="00EF7CBE">
        <w:rPr>
          <w:rFonts w:ascii="Times New Roman" w:hAnsi="Times New Roman" w:cs="Times New Roman"/>
          <w:b/>
          <w:sz w:val="36"/>
          <w:szCs w:val="36"/>
        </w:rPr>
        <w:t>usban</w:t>
      </w:r>
      <w:r>
        <w:rPr>
          <w:rFonts w:ascii="Times New Roman" w:hAnsi="Times New Roman" w:cs="Times New Roman"/>
          <w:b/>
          <w:sz w:val="36"/>
          <w:szCs w:val="36"/>
        </w:rPr>
        <w:t xml:space="preserve">dry Practice in </w:t>
      </w:r>
      <w:r w:rsidRPr="008E633F">
        <w:rPr>
          <w:rFonts w:ascii="Times New Roman" w:hAnsi="Times New Roman" w:cs="Times New Roman"/>
          <w:b/>
          <w:sz w:val="36"/>
          <w:szCs w:val="36"/>
        </w:rPr>
        <w:t xml:space="preserve"> Dairy farm</w:t>
      </w:r>
    </w:p>
    <w:p w:rsidR="005F0904" w:rsidRDefault="00C26DAC" w:rsidP="008E633F">
      <w:r>
        <w:rPr>
          <w:noProof/>
          <w:lang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margin-left:262.3pt;margin-top:17.6pt;width:216.2pt;height:147.3pt;z-index:251672576;mso-width-relative:margin;mso-height-relative:margin">
            <v:textbox>
              <w:txbxContent>
                <w:p w:rsidR="003C7DE7" w:rsidRDefault="005F0904">
                  <w:r>
                    <w:rPr>
                      <w:noProof/>
                      <w:lang w:bidi="bn-BD"/>
                    </w:rPr>
                    <w:drawing>
                      <wp:inline distT="0" distB="0" distL="0" distR="0">
                        <wp:extent cx="2562225" cy="1771650"/>
                        <wp:effectExtent l="19050" t="0" r="9525" b="0"/>
                        <wp:docPr id="4" name="Picture 3" descr="SAM_436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M_4363.JPG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2225" cy="1771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31" type="#_x0000_t202" style="position:absolute;margin-left:5.1pt;margin-top:17.6pt;width:239.4pt;height:147.3pt;z-index:251668480;mso-width-relative:margin;mso-height-relative:margin">
            <v:textbox>
              <w:txbxContent>
                <w:p w:rsidR="003C7DE7" w:rsidRDefault="003C7DE7">
                  <w:r>
                    <w:rPr>
                      <w:noProof/>
                      <w:lang w:bidi="bn-BD"/>
                    </w:rPr>
                    <w:drawing>
                      <wp:inline distT="0" distB="0" distL="0" distR="0">
                        <wp:extent cx="2905125" cy="1771650"/>
                        <wp:effectExtent l="19050" t="0" r="9525" b="0"/>
                        <wp:docPr id="2" name="Picture 1" descr="SAM_434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M_4343.JPG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7293" cy="17729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F0904" w:rsidRDefault="005F0904" w:rsidP="008E633F"/>
    <w:p w:rsidR="005F0904" w:rsidRDefault="005F0904" w:rsidP="008E633F"/>
    <w:p w:rsidR="005F0904" w:rsidRDefault="005F0904" w:rsidP="008E633F"/>
    <w:p w:rsidR="005F0904" w:rsidRDefault="005F0904" w:rsidP="008E633F"/>
    <w:p w:rsidR="005F0904" w:rsidRDefault="005F0904" w:rsidP="008E633F"/>
    <w:p w:rsidR="005F0904" w:rsidRDefault="00C26DAC" w:rsidP="008E633F">
      <w:r>
        <w:rPr>
          <w:noProof/>
          <w:lang w:eastAsia="zh-TW"/>
        </w:rPr>
        <w:pict>
          <v:shape id="_x0000_s1034" type="#_x0000_t202" style="position:absolute;margin-left:262.3pt;margin-top:19.4pt;width:216.2pt;height:25.85pt;z-index:251674624;mso-width-relative:margin;mso-height-relative:margin">
            <v:textbox>
              <w:txbxContent>
                <w:p w:rsidR="003C7DE7" w:rsidRPr="00467C68" w:rsidRDefault="00467C68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467C6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Face out housing system</w:t>
                  </w:r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32" type="#_x0000_t202" style="position:absolute;margin-left:4.7pt;margin-top:19.4pt;width:243.55pt;height:25.85pt;z-index:251670528;mso-width-relative:margin;mso-height-relative:margin">
            <v:textbox>
              <w:txbxContent>
                <w:p w:rsidR="003C7DE7" w:rsidRPr="00467C68" w:rsidRDefault="00467C68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467C6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Face in housing system</w:t>
                  </w:r>
                </w:p>
              </w:txbxContent>
            </v:textbox>
          </v:shape>
        </w:pict>
      </w:r>
    </w:p>
    <w:p w:rsidR="005F0904" w:rsidRDefault="00C26DAC" w:rsidP="008E633F">
      <w:r>
        <w:rPr>
          <w:noProof/>
          <w:lang w:eastAsia="zh-TW"/>
        </w:rPr>
        <w:pict>
          <v:shape id="_x0000_s1035" type="#_x0000_t202" style="position:absolute;margin-left:7.3pt;margin-top:23.25pt;width:237.2pt;height:162.75pt;z-index:251676672;mso-width-relative:margin;mso-height-relative:margin">
            <v:textbox>
              <w:txbxContent>
                <w:p w:rsidR="003C7DE7" w:rsidRDefault="005F0904">
                  <w:r>
                    <w:rPr>
                      <w:noProof/>
                      <w:lang w:bidi="bn-BD"/>
                    </w:rPr>
                    <w:drawing>
                      <wp:inline distT="0" distB="0" distL="0" distR="0">
                        <wp:extent cx="2895600" cy="1971675"/>
                        <wp:effectExtent l="19050" t="0" r="0" b="0"/>
                        <wp:docPr id="5" name="Picture 4" descr="SAM_436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M_4366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96243" cy="19721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F0904" w:rsidRDefault="005F0904"/>
                <w:p w:rsidR="005F0904" w:rsidRDefault="005F0904"/>
                <w:p w:rsidR="005F0904" w:rsidRDefault="005F0904"/>
                <w:p w:rsidR="005F0904" w:rsidRDefault="005F0904"/>
                <w:p w:rsidR="005F0904" w:rsidRDefault="005F0904"/>
                <w:p w:rsidR="005F0904" w:rsidRDefault="005F0904"/>
                <w:p w:rsidR="005F0904" w:rsidRDefault="005F0904"/>
                <w:p w:rsidR="005F0904" w:rsidRDefault="005F0904"/>
                <w:p w:rsidR="005F0904" w:rsidRDefault="005F0904"/>
              </w:txbxContent>
            </v:textbox>
          </v:shape>
        </w:pict>
      </w:r>
    </w:p>
    <w:p w:rsidR="005F0904" w:rsidRDefault="00C26DAC" w:rsidP="008E633F">
      <w:r>
        <w:rPr>
          <w:noProof/>
          <w:lang w:eastAsia="zh-TW"/>
        </w:rPr>
        <w:pict>
          <v:shape id="_x0000_s1036" type="#_x0000_t202" style="position:absolute;margin-left:262.3pt;margin-top:.05pt;width:216.2pt;height:160.5pt;z-index:251678720;mso-width-relative:margin;mso-height-relative:margin">
            <v:textbox>
              <w:txbxContent>
                <w:p w:rsidR="003C7DE7" w:rsidRDefault="005F0904">
                  <w:r>
                    <w:rPr>
                      <w:noProof/>
                      <w:lang w:bidi="bn-BD"/>
                    </w:rPr>
                    <w:drawing>
                      <wp:inline distT="0" distB="0" distL="0" distR="0">
                        <wp:extent cx="2562225" cy="1943100"/>
                        <wp:effectExtent l="19050" t="0" r="9525" b="0"/>
                        <wp:docPr id="6" name="Picture 5" descr="SAM_515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M_5152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2862" cy="19435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F0904" w:rsidRDefault="005F0904" w:rsidP="008E633F"/>
    <w:p w:rsidR="005F0904" w:rsidRDefault="005F0904" w:rsidP="008E633F"/>
    <w:p w:rsidR="005F0904" w:rsidRDefault="005F0904" w:rsidP="008E633F"/>
    <w:p w:rsidR="005F0904" w:rsidRDefault="005F0904" w:rsidP="008E633F"/>
    <w:p w:rsidR="005F0904" w:rsidRDefault="005F0904" w:rsidP="008E633F"/>
    <w:p w:rsidR="005F0904" w:rsidRDefault="00C26DAC" w:rsidP="008E633F">
      <w:r>
        <w:rPr>
          <w:noProof/>
          <w:lang w:eastAsia="zh-TW"/>
        </w:rPr>
        <w:pict>
          <v:shape id="_x0000_s1038" type="#_x0000_t202" style="position:absolute;margin-left:262.3pt;margin-top:16.15pt;width:216.2pt;height:21.75pt;z-index:251682816;mso-width-relative:margin;mso-height-relative:margin">
            <v:textbox>
              <w:txbxContent>
                <w:p w:rsidR="005F0904" w:rsidRPr="00467C68" w:rsidRDefault="00467C68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467C6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Biogas Plant of Dairy farm</w:t>
                  </w:r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37" type="#_x0000_t202" style="position:absolute;margin-left:7.3pt;margin-top:15.4pt;width:237.2pt;height:22.5pt;z-index:251680768;mso-width-relative:margin;mso-height-relative:margin">
            <v:textbox>
              <w:txbxContent>
                <w:p w:rsidR="005F0904" w:rsidRPr="00467C68" w:rsidRDefault="00467C68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467C6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Calf shed of Dairy farm</w:t>
                  </w:r>
                </w:p>
              </w:txbxContent>
            </v:textbox>
          </v:shape>
        </w:pict>
      </w:r>
    </w:p>
    <w:p w:rsidR="005F0904" w:rsidRPr="008E633F" w:rsidRDefault="005F0904" w:rsidP="008E633F">
      <w:r>
        <w:t xml:space="preserve">                                                                                                         </w:t>
      </w:r>
    </w:p>
    <w:sectPr w:rsidR="005F0904" w:rsidRPr="008E633F" w:rsidSect="001E3BDB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2240" w:h="15840"/>
      <w:pgMar w:top="1440" w:right="1440" w:bottom="1440" w:left="1440" w:header="432" w:footer="576" w:gutter="0"/>
      <w:pgNumType w:start="31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53D4E" w:rsidRDefault="00B53D4E" w:rsidP="001E3BDB">
      <w:pPr>
        <w:spacing w:after="0" w:line="240" w:lineRule="auto"/>
      </w:pPr>
      <w:r>
        <w:separator/>
      </w:r>
    </w:p>
  </w:endnote>
  <w:endnote w:type="continuationSeparator" w:id="1">
    <w:p w:rsidR="00B53D4E" w:rsidRDefault="00B53D4E" w:rsidP="001E3B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Vrinda">
    <w:panose1 w:val="01010600010101010101"/>
    <w:charset w:val="00"/>
    <w:family w:val="auto"/>
    <w:pitch w:val="variable"/>
    <w:sig w:usb0="0001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3BDB" w:rsidRDefault="001E3BDB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3BDB" w:rsidRDefault="001E3BDB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>
      <w:rPr>
        <w:rFonts w:asciiTheme="majorHAnsi" w:hAnsiTheme="majorHAnsi"/>
      </w:rPr>
      <w:t>February, 2013</w:t>
    </w:r>
    <w:r>
      <w:rPr>
        <w:rFonts w:asciiTheme="majorHAnsi" w:hAnsiTheme="majorHAnsi"/>
      </w:rPr>
      <w:ptab w:relativeTo="margin" w:alignment="right" w:leader="none"/>
    </w:r>
    <w:r>
      <w:rPr>
        <w:rFonts w:asciiTheme="majorHAnsi" w:hAnsiTheme="majorHAnsi"/>
      </w:rPr>
      <w:t xml:space="preserve">Page </w:t>
    </w:r>
    <w:fldSimple w:instr=" PAGE   \* MERGEFORMAT ">
      <w:r w:rsidR="006D34C4" w:rsidRPr="006D34C4">
        <w:rPr>
          <w:rFonts w:asciiTheme="majorHAnsi" w:hAnsiTheme="majorHAnsi"/>
          <w:noProof/>
        </w:rPr>
        <w:t>31</w:t>
      </w:r>
    </w:fldSimple>
  </w:p>
  <w:p w:rsidR="001E3BDB" w:rsidRDefault="001E3BDB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3BDB" w:rsidRDefault="001E3BDB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53D4E" w:rsidRDefault="00B53D4E" w:rsidP="001E3BDB">
      <w:pPr>
        <w:spacing w:after="0" w:line="240" w:lineRule="auto"/>
      </w:pPr>
      <w:r>
        <w:separator/>
      </w:r>
    </w:p>
  </w:footnote>
  <w:footnote w:type="continuationSeparator" w:id="1">
    <w:p w:rsidR="00B53D4E" w:rsidRDefault="00B53D4E" w:rsidP="001E3B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3BDB" w:rsidRDefault="001E3BDB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C1878" w:rsidRDefault="001C1878">
    <w:pPr>
      <w:pStyle w:val="Header"/>
      <w:tabs>
        <w:tab w:val="left" w:pos="2580"/>
        <w:tab w:val="left" w:pos="2985"/>
      </w:tabs>
      <w:spacing w:after="120" w:line="276" w:lineRule="auto"/>
      <w:rPr>
        <w:b/>
        <w:bCs/>
        <w:color w:val="1F497D" w:themeColor="text2"/>
        <w:sz w:val="28"/>
        <w:szCs w:val="28"/>
      </w:rPr>
    </w:pPr>
  </w:p>
  <w:p w:rsidR="001C1878" w:rsidRDefault="001C1878">
    <w:pPr>
      <w:pStyle w:val="Header"/>
      <w:tabs>
        <w:tab w:val="left" w:pos="2580"/>
        <w:tab w:val="left" w:pos="2985"/>
      </w:tabs>
      <w:spacing w:after="120" w:line="276" w:lineRule="auto"/>
      <w:rPr>
        <w:color w:val="4F81BD" w:themeColor="accent1"/>
      </w:rPr>
    </w:pPr>
  </w:p>
  <w:sdt>
    <w:sdtPr>
      <w:rPr>
        <w:rFonts w:ascii="Times New Roman" w:hAnsi="Times New Roman" w:cs="Times New Roman"/>
        <w:b/>
        <w:color w:val="808080" w:themeColor="text1" w:themeTint="7F"/>
        <w:sz w:val="34"/>
        <w:szCs w:val="34"/>
      </w:rPr>
      <w:alias w:val="Author"/>
      <w:id w:val="77807658"/>
      <w:placeholder>
        <w:docPart w:val="97744186807A4EF8BCB370B34EF7074B"/>
      </w:placeholder>
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<w:text/>
    </w:sdtPr>
    <w:sdtContent>
      <w:p w:rsidR="001C1878" w:rsidRDefault="001C1878" w:rsidP="001C1878">
        <w:pPr>
          <w:pStyle w:val="Header"/>
          <w:pBdr>
            <w:bottom w:val="single" w:sz="4" w:space="1" w:color="A5A5A5" w:themeColor="background1" w:themeShade="A5"/>
          </w:pBdr>
          <w:tabs>
            <w:tab w:val="left" w:pos="2580"/>
            <w:tab w:val="left" w:pos="2985"/>
          </w:tabs>
          <w:spacing w:after="120" w:line="276" w:lineRule="auto"/>
          <w:jc w:val="right"/>
          <w:rPr>
            <w:color w:val="808080" w:themeColor="text1" w:themeTint="7F"/>
          </w:rPr>
        </w:pPr>
        <w:r w:rsidRPr="001C1878">
          <w:rPr>
            <w:rFonts w:ascii="Times New Roman" w:hAnsi="Times New Roman" w:cs="Times New Roman"/>
            <w:b/>
            <w:color w:val="808080" w:themeColor="text1" w:themeTint="7F"/>
            <w:sz w:val="34"/>
            <w:szCs w:val="34"/>
          </w:rPr>
          <w:t>Results and Discussion</w:t>
        </w:r>
      </w:p>
    </w:sdtContent>
  </w:sdt>
  <w:p w:rsidR="001E3BDB" w:rsidRDefault="001E3BDB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E3BDB" w:rsidRDefault="001E3BDB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E633F"/>
    <w:rsid w:val="001074F0"/>
    <w:rsid w:val="001C1878"/>
    <w:rsid w:val="001E3BDB"/>
    <w:rsid w:val="003368BD"/>
    <w:rsid w:val="003C7DE7"/>
    <w:rsid w:val="003D5848"/>
    <w:rsid w:val="004419E4"/>
    <w:rsid w:val="00467C68"/>
    <w:rsid w:val="005F0904"/>
    <w:rsid w:val="006D34C4"/>
    <w:rsid w:val="007B04D1"/>
    <w:rsid w:val="007D7E41"/>
    <w:rsid w:val="008656EA"/>
    <w:rsid w:val="008E633F"/>
    <w:rsid w:val="009E2F9E"/>
    <w:rsid w:val="00AC3F7D"/>
    <w:rsid w:val="00B53D4E"/>
    <w:rsid w:val="00BE5C98"/>
    <w:rsid w:val="00C26DAC"/>
    <w:rsid w:val="00CE53B9"/>
    <w:rsid w:val="00CF1711"/>
    <w:rsid w:val="00EF7CBE"/>
    <w:rsid w:val="00FD3F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E2F9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E63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633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E3B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E3BDB"/>
  </w:style>
  <w:style w:type="paragraph" w:styleId="Footer">
    <w:name w:val="footer"/>
    <w:basedOn w:val="Normal"/>
    <w:link w:val="FooterChar"/>
    <w:uiPriority w:val="99"/>
    <w:unhideWhenUsed/>
    <w:rsid w:val="001E3B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E3BD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oter" Target="footer2.xml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oter" Target="footer1.xml"/><Relationship Id="rId17" Type="http://schemas.openxmlformats.org/officeDocument/2006/relationships/glossaryDocument" Target="glossary/document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header" Target="header3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97744186807A4EF8BCB370B34EF7074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2EEB49A-9435-4D59-A1F3-6F1F3FBCFBED}"/>
      </w:docPartPr>
      <w:docPartBody>
        <w:p w:rsidR="0014626D" w:rsidRDefault="002607A9" w:rsidP="002607A9">
          <w:pPr>
            <w:pStyle w:val="97744186807A4EF8BCB370B34EF7074B"/>
          </w:pPr>
          <w:r>
            <w:rPr>
              <w:color w:val="808080" w:themeColor="text1" w:themeTint="7F"/>
            </w:rPr>
            <w:t>[Type the author name]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Vrinda">
    <w:panose1 w:val="01010600010101010101"/>
    <w:charset w:val="00"/>
    <w:family w:val="auto"/>
    <w:pitch w:val="variable"/>
    <w:sig w:usb0="0001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20"/>
  <w:characterSpacingControl w:val="doNotCompress"/>
  <w:compat>
    <w:useFELayout/>
  </w:compat>
  <w:rsids>
    <w:rsidRoot w:val="002607A9"/>
    <w:rsid w:val="0014626D"/>
    <w:rsid w:val="002607A9"/>
    <w:rsid w:val="006172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4626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00055CA7E284598962B47FBC0BC305B">
    <w:name w:val="F00055CA7E284598962B47FBC0BC305B"/>
    <w:rsid w:val="002607A9"/>
  </w:style>
  <w:style w:type="paragraph" w:customStyle="1" w:styleId="986D5101E9224E05A1C05536E1C446ED">
    <w:name w:val="986D5101E9224E05A1C05536E1C446ED"/>
    <w:rsid w:val="002607A9"/>
  </w:style>
  <w:style w:type="paragraph" w:customStyle="1" w:styleId="97744186807A4EF8BCB370B34EF7074B">
    <w:name w:val="97744186807A4EF8BCB370B34EF7074B"/>
    <w:rsid w:val="002607A9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26</Words>
  <Characters>153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Results and Discussion</dc:creator>
  <cp:lastModifiedBy>Harun</cp:lastModifiedBy>
  <cp:revision>8</cp:revision>
  <dcterms:created xsi:type="dcterms:W3CDTF">2013-01-22T19:43:00Z</dcterms:created>
  <dcterms:modified xsi:type="dcterms:W3CDTF">2014-01-12T09:39:00Z</dcterms:modified>
</cp:coreProperties>
</file>